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69926" w14:textId="5C98039B" w:rsidR="004D2F65" w:rsidRPr="00F335CB" w:rsidRDefault="004D2F65" w:rsidP="001B482F">
      <w:pPr>
        <w:jc w:val="center"/>
        <w:rPr>
          <w:rFonts w:ascii="Trebuchet MS" w:hAnsi="Trebuchet MS"/>
          <w:b/>
          <w:bCs/>
          <w:color w:val="141414"/>
          <w:sz w:val="48"/>
          <w:szCs w:val="48"/>
          <w:shd w:val="clear" w:color="auto" w:fill="FFFFFF"/>
        </w:rPr>
      </w:pPr>
      <w:r w:rsidRPr="00F335CB">
        <w:rPr>
          <w:rFonts w:ascii="Trebuchet MS" w:hAnsi="Trebuchet MS"/>
          <w:b/>
          <w:bCs/>
          <w:color w:val="141414"/>
          <w:sz w:val="48"/>
          <w:szCs w:val="48"/>
          <w:shd w:val="clear" w:color="auto" w:fill="FFFFFF"/>
        </w:rPr>
        <w:t xml:space="preserve">Уважаемые </w:t>
      </w:r>
      <w:r w:rsidR="001B482F" w:rsidRPr="00F335CB">
        <w:rPr>
          <w:rFonts w:ascii="Trebuchet MS" w:hAnsi="Trebuchet MS"/>
          <w:b/>
          <w:bCs/>
          <w:color w:val="141414"/>
          <w:sz w:val="48"/>
          <w:szCs w:val="48"/>
          <w:shd w:val="clear" w:color="auto" w:fill="FFFFFF"/>
        </w:rPr>
        <w:t>садоводы!</w:t>
      </w:r>
    </w:p>
    <w:p w14:paraId="7228EB77" w14:textId="77777777" w:rsidR="004D2F65" w:rsidRDefault="004D2F65">
      <w:pPr>
        <w:rPr>
          <w:rFonts w:ascii="Trebuchet MS" w:hAnsi="Trebuchet MS"/>
          <w:color w:val="141414"/>
          <w:sz w:val="20"/>
          <w:szCs w:val="20"/>
          <w:shd w:val="clear" w:color="auto" w:fill="FFFFFF"/>
        </w:rPr>
      </w:pPr>
    </w:p>
    <w:p w14:paraId="7341354D" w14:textId="73C8B026" w:rsidR="00F335CB" w:rsidRDefault="00642911" w:rsidP="000858F4">
      <w:pPr>
        <w:ind w:firstLine="708"/>
        <w:jc w:val="both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  <w:r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6 декабря </w:t>
      </w:r>
      <w:r w:rsidR="00C34774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202</w:t>
      </w:r>
      <w:r>
        <w:rPr>
          <w:rFonts w:ascii="Trebuchet MS" w:hAnsi="Trebuchet MS"/>
          <w:color w:val="141414"/>
          <w:sz w:val="36"/>
          <w:szCs w:val="36"/>
          <w:shd w:val="clear" w:color="auto" w:fill="FFFFFF"/>
        </w:rPr>
        <w:t>4</w:t>
      </w:r>
      <w:r w:rsidR="00F335CB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 </w:t>
      </w:r>
      <w:r w:rsidR="00C34774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г. правление СНТ "Лаптево" приняло решение провести </w:t>
      </w:r>
      <w:r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>21 декабря</w:t>
      </w:r>
      <w:r w:rsidR="00C34774"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 xml:space="preserve"> 202</w:t>
      </w:r>
      <w:r w:rsidR="00BB4B76"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>4</w:t>
      </w:r>
      <w:r w:rsidR="00C34774"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 xml:space="preserve"> г. в 1</w:t>
      </w:r>
      <w:r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>2</w:t>
      </w:r>
      <w:r w:rsidR="00C34774"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>.00</w:t>
      </w:r>
      <w:r w:rsidR="00C34774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на детской площадке напротив сторожки общее собрание</w:t>
      </w:r>
      <w:r w:rsidR="00C34774"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членов СНТ "Лап</w:t>
      </w:r>
      <w:r w:rsidR="00022217">
        <w:rPr>
          <w:rFonts w:ascii="Trebuchet MS" w:hAnsi="Trebuchet MS"/>
          <w:color w:val="141414"/>
          <w:sz w:val="36"/>
          <w:szCs w:val="36"/>
          <w:shd w:val="clear" w:color="auto" w:fill="FFFFFF"/>
        </w:rPr>
        <w:t>те</w:t>
      </w:r>
      <w:r w:rsidR="00C34774"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>во и собственников земельных участков, расположенных в границах СНТ "Лаптево"</w:t>
      </w:r>
      <w:r w:rsidR="00051B7D"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>,</w:t>
      </w:r>
      <w:r w:rsidR="00C34774"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со следующей</w:t>
      </w:r>
      <w:r w:rsidR="00F335CB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</w:t>
      </w:r>
      <w:r w:rsidR="00C34774"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>повесткой:</w:t>
      </w:r>
    </w:p>
    <w:p w14:paraId="15BE06D4" w14:textId="77777777" w:rsidR="00642911" w:rsidRDefault="00642911" w:rsidP="00D243FE">
      <w:pPr>
        <w:spacing w:after="0"/>
        <w:rPr>
          <w:rFonts w:ascii="Trebuchet MS" w:hAnsi="Trebuchet MS"/>
          <w:color w:val="141414"/>
          <w:sz w:val="36"/>
          <w:szCs w:val="36"/>
        </w:rPr>
      </w:pPr>
    </w:p>
    <w:p w14:paraId="56D54366" w14:textId="6B9FC0AF" w:rsidR="004D2F65" w:rsidRDefault="00642911" w:rsidP="00642911">
      <w:pPr>
        <w:pStyle w:val="a3"/>
        <w:numPr>
          <w:ilvl w:val="0"/>
          <w:numId w:val="1"/>
        </w:numPr>
        <w:spacing w:after="0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  <w:r>
        <w:rPr>
          <w:rFonts w:ascii="Trebuchet MS" w:hAnsi="Trebuchet MS"/>
          <w:color w:val="141414"/>
          <w:sz w:val="36"/>
          <w:szCs w:val="36"/>
        </w:rPr>
        <w:t>Избрание нового председателя правления СНТ «Лаптево».</w:t>
      </w:r>
      <w:r w:rsidR="00C34774" w:rsidRPr="00642911">
        <w:rPr>
          <w:rFonts w:ascii="Trebuchet MS" w:hAnsi="Trebuchet MS"/>
          <w:color w:val="141414"/>
          <w:sz w:val="36"/>
          <w:szCs w:val="36"/>
        </w:rPr>
        <w:br/>
      </w:r>
    </w:p>
    <w:p w14:paraId="6AAFF6DA" w14:textId="77777777" w:rsidR="00642911" w:rsidRPr="00BB4B76" w:rsidRDefault="00642911" w:rsidP="00642911">
      <w:pPr>
        <w:pStyle w:val="a3"/>
        <w:spacing w:after="0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  <w:bookmarkStart w:id="0" w:name="_GoBack"/>
      <w:bookmarkEnd w:id="0"/>
    </w:p>
    <w:p w14:paraId="241926AB" w14:textId="77777777" w:rsidR="00BB4B76" w:rsidRPr="00BB4B76" w:rsidRDefault="00BB4B76">
      <w:pPr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</w:pP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Председатель Правления</w:t>
      </w:r>
    </w:p>
    <w:p w14:paraId="3D1186BC" w14:textId="6DE1679E" w:rsidR="004D2F65" w:rsidRPr="00F335CB" w:rsidRDefault="004D2F65">
      <w:pPr>
        <w:rPr>
          <w:i/>
          <w:iCs/>
          <w:sz w:val="36"/>
          <w:szCs w:val="36"/>
        </w:rPr>
      </w:pP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СНТ «Лаптево»</w:t>
      </w: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ab/>
      </w:r>
      <w:r w:rsidR="00BB4B76"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 xml:space="preserve">                             </w:t>
      </w: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ab/>
      </w:r>
      <w:r w:rsidR="00BB4B76"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Ларионова К.Ю</w:t>
      </w: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.</w:t>
      </w:r>
    </w:p>
    <w:sectPr w:rsidR="004D2F65" w:rsidRPr="00F33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A173CE"/>
    <w:multiLevelType w:val="hybridMultilevel"/>
    <w:tmpl w:val="4324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74"/>
    <w:rsid w:val="00022217"/>
    <w:rsid w:val="00051B7D"/>
    <w:rsid w:val="000858F4"/>
    <w:rsid w:val="001B482F"/>
    <w:rsid w:val="004D2F65"/>
    <w:rsid w:val="005511DB"/>
    <w:rsid w:val="005D722D"/>
    <w:rsid w:val="00642911"/>
    <w:rsid w:val="006571FD"/>
    <w:rsid w:val="006A1651"/>
    <w:rsid w:val="006C58B9"/>
    <w:rsid w:val="007C0910"/>
    <w:rsid w:val="00920BE6"/>
    <w:rsid w:val="00BB4B76"/>
    <w:rsid w:val="00BE3008"/>
    <w:rsid w:val="00C34774"/>
    <w:rsid w:val="00D243FE"/>
    <w:rsid w:val="00EC143E"/>
    <w:rsid w:val="00F335CB"/>
    <w:rsid w:val="00FE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925A"/>
  <w15:chartTrackingRefBased/>
  <w15:docId w15:val="{40FE6C53-34BF-4E67-93D0-00D06E26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reshmin@mail.ru</dc:creator>
  <cp:keywords/>
  <dc:description/>
  <cp:lastModifiedBy>Ларионова Ксения Юрьевна</cp:lastModifiedBy>
  <cp:revision>7</cp:revision>
  <dcterms:created xsi:type="dcterms:W3CDTF">2024-09-07T10:56:00Z</dcterms:created>
  <dcterms:modified xsi:type="dcterms:W3CDTF">2024-12-06T12:54:00Z</dcterms:modified>
</cp:coreProperties>
</file>